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3D" w:rsidRPr="000D2878" w:rsidRDefault="0047113D" w:rsidP="004711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47113D" w:rsidRPr="000D2878" w:rsidRDefault="0047113D" w:rsidP="0047113D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47113D" w:rsidRPr="00A50FB7" w:rsidRDefault="0047113D" w:rsidP="004711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заштиту животне средине</w:t>
      </w:r>
    </w:p>
    <w:p w:rsidR="0047113D" w:rsidRPr="000D2878" w:rsidRDefault="005F5C04" w:rsidP="0047113D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9 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="0047113D" w:rsidRPr="000D2878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104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-23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47113D" w:rsidRPr="000D2878" w:rsidRDefault="005913E4" w:rsidP="004711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24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април</w:t>
      </w:r>
      <w:proofErr w:type="gramEnd"/>
      <w:r w:rsidR="0047113D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</w:t>
      </w:r>
      <w:r w:rsidR="0047113D"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47113D" w:rsidRDefault="0047113D" w:rsidP="0047113D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ru-RU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47113D" w:rsidRPr="000D2878" w:rsidRDefault="0047113D" w:rsidP="0047113D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47113D" w:rsidRPr="000D2878" w:rsidRDefault="0047113D" w:rsidP="0047113D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>С А З И В А М</w:t>
      </w:r>
    </w:p>
    <w:p w:rsidR="0047113D" w:rsidRPr="000D2878" w:rsidRDefault="005913E4" w:rsidP="0047113D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13.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СЕДНИЦУ ОДБОРА ЗА </w:t>
      </w:r>
      <w:r w:rsidR="0047113D">
        <w:rPr>
          <w:rFonts w:ascii="Times New Roman" w:eastAsia="Times New Roman" w:hAnsi="Times New Roman"/>
          <w:sz w:val="26"/>
          <w:szCs w:val="26"/>
          <w:lang w:val="sr-Cyrl-CS" w:eastAsia="en-GB"/>
        </w:rPr>
        <w:t>ЗАШТИТУ ЖИВОТНЕ СРЕДИНЕ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47113D" w:rsidRPr="000D2878" w:rsidRDefault="0047113D" w:rsidP="004711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</w:t>
      </w:r>
      <w:r w:rsidR="005913E4">
        <w:rPr>
          <w:rFonts w:ascii="Times New Roman" w:eastAsia="Times New Roman" w:hAnsi="Times New Roman"/>
          <w:sz w:val="26"/>
          <w:szCs w:val="26"/>
          <w:lang w:val="sr-Cyrl-CS" w:eastAsia="en-GB"/>
        </w:rPr>
        <w:t>СРЕДУ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5913E4">
        <w:rPr>
          <w:rFonts w:ascii="Times New Roman" w:eastAsia="Times New Roman" w:hAnsi="Times New Roman"/>
          <w:sz w:val="26"/>
          <w:szCs w:val="26"/>
          <w:lang w:val="sr-Cyrl-CS" w:eastAsia="en-GB"/>
        </w:rPr>
        <w:t>26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 w:rsidR="005913E4">
        <w:rPr>
          <w:rFonts w:ascii="Times New Roman" w:eastAsia="Times New Roman" w:hAnsi="Times New Roman"/>
          <w:sz w:val="26"/>
          <w:szCs w:val="26"/>
          <w:lang w:val="sr-Cyrl-CS" w:eastAsia="en-GB"/>
        </w:rPr>
        <w:t>АПРИЛ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3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. ГОДИНЕ,</w:t>
      </w:r>
    </w:p>
    <w:p w:rsidR="0047113D" w:rsidRPr="000D2878" w:rsidRDefault="0047113D" w:rsidP="0047113D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СА ПОЧЕТКОМ У</w:t>
      </w:r>
      <w:r w:rsidR="005913E4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11,00 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47113D" w:rsidRPr="000D2878" w:rsidRDefault="0047113D" w:rsidP="0047113D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47113D" w:rsidRPr="000D2878" w:rsidRDefault="0047113D" w:rsidP="0047113D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47113D" w:rsidRPr="000D2878" w:rsidRDefault="0047113D" w:rsidP="0047113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en-GB"/>
        </w:rPr>
      </w:pPr>
      <w:r w:rsidRPr="000D287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Pr="00A50FB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Разматрање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Предлога закона о изменама и допунама Закона о управљању отпадом у појединостима (Број: 011-2964/22 од 30. децембра 2022. године)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.</w:t>
      </w:r>
    </w:p>
    <w:p w:rsidR="0047113D" w:rsidRPr="000D2878" w:rsidRDefault="0047113D" w:rsidP="0047113D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="005913E4">
        <w:rPr>
          <w:rFonts w:ascii="Times New Roman" w:eastAsia="Times New Roman" w:hAnsi="Times New Roman"/>
          <w:sz w:val="26"/>
          <w:szCs w:val="26"/>
          <w:lang w:eastAsia="en-GB"/>
        </w:rPr>
        <w:t>III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47113D" w:rsidRDefault="0047113D" w:rsidP="0047113D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sz w:val="26"/>
          <w:szCs w:val="26"/>
          <w:lang w:val="ru-RU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Ч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ланови Одбора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који нису у могућности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да присуствују седници Одбора,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треба да 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о томе обавесте своје заменике у Одбору.</w:t>
      </w:r>
    </w:p>
    <w:p w:rsidR="0047113D" w:rsidRPr="000D2878" w:rsidRDefault="0047113D" w:rsidP="0047113D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47113D" w:rsidRPr="000D2878" w:rsidRDefault="0047113D" w:rsidP="0047113D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47113D" w:rsidRPr="000D2878" w:rsidRDefault="0047113D" w:rsidP="0047113D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Александар Јовановић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proofErr w:type="spellStart"/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с.р</w:t>
      </w:r>
      <w:proofErr w:type="spellEnd"/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47113D" w:rsidRPr="004F1EFD" w:rsidRDefault="0047113D" w:rsidP="0047113D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E166D0" w:rsidRDefault="00E166D0"/>
    <w:sectPr w:rsidR="00E166D0" w:rsidSect="000D287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3D"/>
    <w:rsid w:val="0047113D"/>
    <w:rsid w:val="005913E4"/>
    <w:rsid w:val="005F5C04"/>
    <w:rsid w:val="0075272E"/>
    <w:rsid w:val="009215DE"/>
    <w:rsid w:val="00AC55A3"/>
    <w:rsid w:val="00B3473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6733"/>
  <w15:chartTrackingRefBased/>
  <w15:docId w15:val="{EB15BEA2-E433-4C71-B990-67DD85B1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4</cp:revision>
  <dcterms:created xsi:type="dcterms:W3CDTF">2023-04-19T07:43:00Z</dcterms:created>
  <dcterms:modified xsi:type="dcterms:W3CDTF">2023-04-24T07:17:00Z</dcterms:modified>
</cp:coreProperties>
</file>